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D2" w:rsidRDefault="000608D2" w:rsidP="003E50FA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6E331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ИЗВЕЩЕНИЕ</w:t>
      </w:r>
    </w:p>
    <w:p w:rsidR="007367B7" w:rsidRDefault="000608D2" w:rsidP="007367B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7B7">
        <w:rPr>
          <w:rFonts w:ascii="Times New Roman" w:hAnsi="Times New Roman" w:cs="Times New Roman"/>
          <w:kern w:val="36"/>
          <w:sz w:val="28"/>
          <w:szCs w:val="28"/>
        </w:rPr>
        <w:t>о проведении публичных консультаций по</w:t>
      </w:r>
      <w:r w:rsidR="007367B7" w:rsidRPr="007367B7">
        <w:rPr>
          <w:rFonts w:ascii="Times New Roman" w:hAnsi="Times New Roman" w:cs="Times New Roman"/>
          <w:kern w:val="36"/>
          <w:sz w:val="28"/>
          <w:szCs w:val="28"/>
        </w:rPr>
        <w:t xml:space="preserve"> экспертизе </w:t>
      </w:r>
      <w:r w:rsidRPr="007367B7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="007367B7" w:rsidRPr="00736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 Администрации Хвойнинского муниципального округа </w:t>
      </w:r>
    </w:p>
    <w:p w:rsidR="007367B7" w:rsidRPr="007367B7" w:rsidRDefault="007367B7" w:rsidP="007367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367B7">
        <w:rPr>
          <w:rFonts w:ascii="Times New Roman" w:hAnsi="Times New Roman" w:cs="Times New Roman"/>
          <w:sz w:val="28"/>
          <w:szCs w:val="28"/>
        </w:rPr>
        <w:t>Об утверждении</w:t>
      </w:r>
      <w:r w:rsidR="00C0439C" w:rsidRPr="00736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367B7">
        <w:rPr>
          <w:rFonts w:ascii="Times New Roman" w:hAnsi="Times New Roman" w:cs="Times New Roman"/>
          <w:sz w:val="28"/>
          <w:szCs w:val="28"/>
        </w:rPr>
        <w:t>Порядка предоставления  субсидий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7B7">
        <w:rPr>
          <w:rFonts w:ascii="Times New Roman" w:hAnsi="Times New Roman" w:cs="Times New Roman"/>
          <w:sz w:val="28"/>
          <w:szCs w:val="28"/>
        </w:rPr>
        <w:t xml:space="preserve">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услуг, </w:t>
      </w:r>
      <w:bookmarkStart w:id="0" w:name="_Hlk89418758"/>
      <w:r w:rsidRPr="007367B7">
        <w:rPr>
          <w:rFonts w:ascii="Times New Roman" w:hAnsi="Times New Roman" w:cs="Times New Roman"/>
          <w:sz w:val="28"/>
          <w:szCs w:val="28"/>
        </w:rPr>
        <w:t>оказывающим услуги бань на территории Хвойнинского муниципального округа</w:t>
      </w:r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p w:rsidR="009A4780" w:rsidRPr="00C0439C" w:rsidRDefault="009A4780" w:rsidP="007367B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7B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="000608D2" w:rsidRPr="00736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</w:t>
      </w:r>
      <w:r w:rsidR="00364AA2" w:rsidRPr="00736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комитет экономики и </w:t>
      </w:r>
      <w:r w:rsidR="00C0439C" w:rsidRPr="00736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сельского хозяйства </w:t>
      </w:r>
      <w:r w:rsidR="00364AA2" w:rsidRPr="007367B7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0608D2" w:rsidRPr="00736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4AA2" w:rsidRPr="00736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Хвойнинского </w:t>
      </w:r>
      <w:r w:rsidR="000608D2" w:rsidRPr="00736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</w:t>
      </w:r>
      <w:r w:rsidR="00C22F15" w:rsidRPr="007367B7">
        <w:rPr>
          <w:rFonts w:ascii="Times New Roman" w:hAnsi="Times New Roman" w:cs="Times New Roman"/>
          <w:color w:val="000000" w:themeColor="text1"/>
          <w:sz w:val="24"/>
          <w:szCs w:val="24"/>
        </w:rPr>
        <w:t>округа</w:t>
      </w:r>
      <w:r w:rsidR="000608D2" w:rsidRPr="00736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извещает о проведении публичных консультаций </w:t>
      </w:r>
      <w:r w:rsidR="00EC1D20" w:rsidRPr="00736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C0439C" w:rsidRPr="00736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экспертизе </w:t>
      </w:r>
      <w:r w:rsidR="00EC1D20" w:rsidRPr="00736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439C" w:rsidRPr="00736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постановления Администрации  Хвойнинского муниципального округа о внесении изменений в Постановление Администрации Хвойнинского муниципального округа от </w:t>
      </w:r>
      <w:r w:rsidR="007367B7" w:rsidRPr="007367B7">
        <w:rPr>
          <w:rFonts w:ascii="Times New Roman" w:hAnsi="Times New Roman" w:cs="Times New Roman"/>
          <w:sz w:val="24"/>
          <w:szCs w:val="24"/>
          <w:u w:val="single"/>
        </w:rPr>
        <w:t>16.12.2021</w:t>
      </w:r>
      <w:r w:rsidR="007367B7" w:rsidRPr="007367B7">
        <w:rPr>
          <w:rFonts w:ascii="Times New Roman" w:hAnsi="Times New Roman" w:cs="Times New Roman"/>
          <w:sz w:val="24"/>
          <w:szCs w:val="24"/>
        </w:rPr>
        <w:t xml:space="preserve"> № </w:t>
      </w:r>
      <w:r w:rsidR="007367B7" w:rsidRPr="007367B7">
        <w:rPr>
          <w:rFonts w:ascii="Times New Roman" w:hAnsi="Times New Roman" w:cs="Times New Roman"/>
          <w:sz w:val="24"/>
          <w:szCs w:val="24"/>
          <w:u w:val="single"/>
        </w:rPr>
        <w:t>1286</w:t>
      </w:r>
      <w:r w:rsidR="007367B7" w:rsidRPr="00736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7367B7" w:rsidRPr="007367B7">
        <w:rPr>
          <w:rFonts w:ascii="Times New Roman" w:hAnsi="Times New Roman" w:cs="Times New Roman"/>
          <w:sz w:val="24"/>
          <w:szCs w:val="24"/>
        </w:rPr>
        <w:t>Об утверждении</w:t>
      </w:r>
      <w:r w:rsidR="007367B7" w:rsidRPr="00736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67B7" w:rsidRPr="007367B7">
        <w:rPr>
          <w:rFonts w:ascii="Times New Roman" w:hAnsi="Times New Roman" w:cs="Times New Roman"/>
          <w:sz w:val="24"/>
          <w:szCs w:val="24"/>
        </w:rPr>
        <w:t>Порядка предоставления 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услуг, оказывающим услуги бань на территории Хвойнинского</w:t>
      </w:r>
      <w:proofErr w:type="gramEnd"/>
      <w:r w:rsidR="007367B7" w:rsidRPr="007367B7">
        <w:rPr>
          <w:rFonts w:ascii="Times New Roman" w:hAnsi="Times New Roman" w:cs="Times New Roman"/>
          <w:sz w:val="24"/>
          <w:szCs w:val="24"/>
        </w:rPr>
        <w:t xml:space="preserve"> муниципального округа»</w:t>
      </w:r>
      <w:r w:rsidR="00C22F15" w:rsidRPr="00C04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7CDE" w:rsidRPr="00C04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действующий акт), в целях </w:t>
      </w:r>
      <w:r w:rsidR="00337CDE" w:rsidRPr="00C0439C">
        <w:rPr>
          <w:rFonts w:ascii="Times New Roman" w:hAnsi="Times New Roman" w:cs="Times New Roman"/>
          <w:color w:val="000000"/>
          <w:sz w:val="24"/>
          <w:szCs w:val="24"/>
        </w:rPr>
        <w:t>выявления положений, необоснованно затрудняющих осуществление предпринимательской и инвестиционной деятельности</w:t>
      </w:r>
      <w:r w:rsidRPr="00C043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367B7" w:rsidRPr="00AD2F96" w:rsidRDefault="000608D2" w:rsidP="007367B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2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Разработчик: </w:t>
      </w:r>
      <w:r w:rsidR="007367B7" w:rsidRPr="00AD2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Комитет финансов</w:t>
      </w:r>
      <w:r w:rsidR="00DF6782" w:rsidRPr="00AD2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6773E" w:rsidRPr="00AD2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Хвойнинского муниципального </w:t>
      </w:r>
      <w:r w:rsidR="00C22F15" w:rsidRPr="00AD2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округа</w:t>
      </w:r>
      <w:r w:rsidR="00C0439C" w:rsidRPr="00AD2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B725B" w:rsidRPr="00AD2F96" w:rsidRDefault="000608D2" w:rsidP="007367B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2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Сроки проведения публичных консультаций: </w:t>
      </w:r>
      <w:r w:rsidR="007367B7" w:rsidRPr="00AD2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18.08</w:t>
      </w:r>
      <w:r w:rsidR="00C0439C" w:rsidRPr="00AD2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31ACB" w:rsidRPr="00AD2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683FA6" w:rsidRPr="00AD2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FF5540" w:rsidRPr="00AD2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AD2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– </w:t>
      </w:r>
      <w:r w:rsidR="00F2321C" w:rsidRPr="00AD2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0439C" w:rsidRPr="00AD2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7367B7" w:rsidRPr="00AD2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C0439C" w:rsidRPr="00AD2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AD2F96" w:rsidRPr="00AD2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C22F15" w:rsidRPr="00AD2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31ACB" w:rsidRPr="00AD2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683FA6" w:rsidRPr="00AD2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FF5540" w:rsidRPr="00AD2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AD2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года.</w:t>
      </w:r>
      <w:proofErr w:type="gramStart"/>
      <w:r w:rsidR="00A242BF" w:rsidRPr="00AD2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0439C" w:rsidRPr="00AD2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</w:p>
    <w:p w:rsidR="00A923F5" w:rsidRPr="00AD2F96" w:rsidRDefault="000608D2" w:rsidP="00397B11">
      <w:pPr>
        <w:pStyle w:val="a4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D2F96">
        <w:rPr>
          <w:rFonts w:ascii="Times New Roman" w:hAnsi="Times New Roman" w:cs="Times New Roman"/>
          <w:color w:val="000000" w:themeColor="text1"/>
        </w:rPr>
        <w:t xml:space="preserve">Место размещения </w:t>
      </w:r>
      <w:r w:rsidR="009D55D2" w:rsidRPr="00AD2F96">
        <w:rPr>
          <w:rFonts w:ascii="Times New Roman" w:hAnsi="Times New Roman" w:cs="Times New Roman"/>
          <w:color w:val="000000" w:themeColor="text1"/>
        </w:rPr>
        <w:t>действующего</w:t>
      </w:r>
      <w:r w:rsidRPr="00AD2F96">
        <w:rPr>
          <w:rFonts w:ascii="Times New Roman" w:hAnsi="Times New Roman" w:cs="Times New Roman"/>
          <w:color w:val="000000" w:themeColor="text1"/>
        </w:rPr>
        <w:t xml:space="preserve"> акта: </w:t>
      </w:r>
    </w:p>
    <w:p w:rsidR="00AD2F96" w:rsidRPr="00AD2F96" w:rsidRDefault="00397B11" w:rsidP="00AD2F9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2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D2F96" w:rsidRPr="00AD2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официальный сайт Администрации </w:t>
      </w:r>
      <w:r w:rsidR="00AD2F96" w:rsidRPr="00AD2F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Хвойнинского муниципального округа </w:t>
      </w:r>
      <w:r w:rsidR="00AD2F96" w:rsidRPr="00AD2F96">
        <w:rPr>
          <w:rFonts w:ascii="Times New Roman" w:hAnsi="Times New Roman" w:cs="Times New Roman"/>
          <w:sz w:val="24"/>
          <w:szCs w:val="24"/>
        </w:rPr>
        <w:t>https://admhvokrug.gosuslugi.ru/ofitsialno/razdely/otsenka-reguliruyuschego-vozdeystviya/</w:t>
      </w:r>
      <w:r w:rsidR="00AD2F96" w:rsidRPr="00AD2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97B11" w:rsidRPr="004A72B8" w:rsidRDefault="00397B11" w:rsidP="00397B1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разделе «Оценка регулирующего воздействия»);</w:t>
      </w:r>
    </w:p>
    <w:p w:rsidR="00397B11" w:rsidRPr="004A72B8" w:rsidRDefault="00397B11" w:rsidP="00397B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2B8">
        <w:rPr>
          <w:rFonts w:ascii="Times New Roman" w:hAnsi="Times New Roman" w:cs="Times New Roman"/>
          <w:color w:val="000000" w:themeColor="text1"/>
          <w:sz w:val="24"/>
          <w:szCs w:val="24"/>
        </w:rPr>
        <w:t>- интернет портал для публичного обсуждения проектов и действующих НПА Новгородской области  </w:t>
      </w:r>
      <w:hyperlink r:id="rId4" w:tgtFrame="_blank" w:history="1">
        <w:r w:rsidRPr="004A72B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http://regulation.novreg.ru</w:t>
        </w:r>
      </w:hyperlink>
    </w:p>
    <w:p w:rsidR="000608D2" w:rsidRPr="004A72B8" w:rsidRDefault="000608D2" w:rsidP="00397B1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Способ направления предложений и замечаний: направление по электронной почте на адрес:  </w:t>
      </w:r>
      <w:hyperlink r:id="rId5" w:history="1">
        <w:r w:rsidR="00523E58" w:rsidRPr="004A72B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econom_hvn@mail.ru</w:t>
        </w:r>
      </w:hyperlink>
      <w:r w:rsidR="00523E58" w:rsidRPr="004A72B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установленной форме (</w:t>
      </w:r>
      <w:proofErr w:type="gramStart"/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</w:t>
      </w:r>
      <w:proofErr w:type="gramEnd"/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0B725B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раздел </w:t>
      </w:r>
      <w:r w:rsidR="00C27BF3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Экспертиза действующих НПА/</w:t>
      </w:r>
      <w:r w:rsidR="00C27BF3" w:rsidRPr="004A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Опросные листы для проведения публичных консультаций по экспертизе</w:t>
      </w:r>
      <w:r w:rsidR="000B725B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57454D" w:rsidRPr="004A72B8" w:rsidRDefault="0057454D" w:rsidP="00C27BF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Контактное лицо по вопросам заполнения формы опросного листа и его отправки: </w:t>
      </w:r>
      <w:r w:rsidR="00C22F15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председатель </w:t>
      </w:r>
      <w:proofErr w:type="spellStart"/>
      <w:r w:rsidR="00C22F15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КЭ</w:t>
      </w:r>
      <w:r w:rsidR="00C043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иСХ</w:t>
      </w:r>
      <w:proofErr w:type="spellEnd"/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Администрации Хвойнинского муниципального </w:t>
      </w:r>
      <w:r w:rsidR="00C22F15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округа</w:t>
      </w: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22F15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Н.И.Томашевская</w:t>
      </w: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тел. 50-</w:t>
      </w:r>
      <w:r w:rsidR="00C22F15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215</w:t>
      </w: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режим работы: с 8.00 до 17.00 по рабочим дням.</w:t>
      </w:r>
    </w:p>
    <w:p w:rsidR="0057454D" w:rsidRPr="004A72B8" w:rsidRDefault="0057454D" w:rsidP="00397B1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7454D" w:rsidRPr="004A72B8" w:rsidSect="0018257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608D2"/>
    <w:rsid w:val="00000049"/>
    <w:rsid w:val="000176FC"/>
    <w:rsid w:val="0002335E"/>
    <w:rsid w:val="000406FF"/>
    <w:rsid w:val="000608D2"/>
    <w:rsid w:val="00061AB9"/>
    <w:rsid w:val="000B725B"/>
    <w:rsid w:val="001246F7"/>
    <w:rsid w:val="001569FA"/>
    <w:rsid w:val="0018257B"/>
    <w:rsid w:val="00193811"/>
    <w:rsid w:val="00257720"/>
    <w:rsid w:val="002B2340"/>
    <w:rsid w:val="002F6892"/>
    <w:rsid w:val="003255E4"/>
    <w:rsid w:val="00331ACB"/>
    <w:rsid w:val="00337CDE"/>
    <w:rsid w:val="003410BF"/>
    <w:rsid w:val="00351835"/>
    <w:rsid w:val="00364AA2"/>
    <w:rsid w:val="003878AE"/>
    <w:rsid w:val="00397B11"/>
    <w:rsid w:val="003B5CE7"/>
    <w:rsid w:val="003E50FA"/>
    <w:rsid w:val="0044616A"/>
    <w:rsid w:val="00481159"/>
    <w:rsid w:val="004950EF"/>
    <w:rsid w:val="004A72B8"/>
    <w:rsid w:val="004C7A29"/>
    <w:rsid w:val="004D656F"/>
    <w:rsid w:val="00523E58"/>
    <w:rsid w:val="0057454D"/>
    <w:rsid w:val="0059263A"/>
    <w:rsid w:val="005E5097"/>
    <w:rsid w:val="00624810"/>
    <w:rsid w:val="0064401D"/>
    <w:rsid w:val="00670E8F"/>
    <w:rsid w:val="00683FA6"/>
    <w:rsid w:val="006E3313"/>
    <w:rsid w:val="00712D1B"/>
    <w:rsid w:val="007367B7"/>
    <w:rsid w:val="007A4797"/>
    <w:rsid w:val="007E23F1"/>
    <w:rsid w:val="007F2BBA"/>
    <w:rsid w:val="007F79DF"/>
    <w:rsid w:val="00803996"/>
    <w:rsid w:val="00873047"/>
    <w:rsid w:val="008844CD"/>
    <w:rsid w:val="008C1FCD"/>
    <w:rsid w:val="008F56B4"/>
    <w:rsid w:val="00985F33"/>
    <w:rsid w:val="00990DC0"/>
    <w:rsid w:val="009A1B08"/>
    <w:rsid w:val="009A4780"/>
    <w:rsid w:val="009D55D2"/>
    <w:rsid w:val="009E5014"/>
    <w:rsid w:val="009F2A8C"/>
    <w:rsid w:val="00A11E99"/>
    <w:rsid w:val="00A242BF"/>
    <w:rsid w:val="00A85262"/>
    <w:rsid w:val="00A923F5"/>
    <w:rsid w:val="00AB082D"/>
    <w:rsid w:val="00AD2F96"/>
    <w:rsid w:val="00AF738F"/>
    <w:rsid w:val="00B15A75"/>
    <w:rsid w:val="00BA0B95"/>
    <w:rsid w:val="00C0439C"/>
    <w:rsid w:val="00C22F15"/>
    <w:rsid w:val="00C27BF3"/>
    <w:rsid w:val="00C415B3"/>
    <w:rsid w:val="00C8757F"/>
    <w:rsid w:val="00C910F7"/>
    <w:rsid w:val="00CA10F9"/>
    <w:rsid w:val="00CA224B"/>
    <w:rsid w:val="00CC29AC"/>
    <w:rsid w:val="00D23B49"/>
    <w:rsid w:val="00D31EB7"/>
    <w:rsid w:val="00D529A8"/>
    <w:rsid w:val="00D5707E"/>
    <w:rsid w:val="00DB5934"/>
    <w:rsid w:val="00DF6782"/>
    <w:rsid w:val="00E00086"/>
    <w:rsid w:val="00E36D6A"/>
    <w:rsid w:val="00E427F0"/>
    <w:rsid w:val="00E45885"/>
    <w:rsid w:val="00E47B82"/>
    <w:rsid w:val="00E6773E"/>
    <w:rsid w:val="00EC1D20"/>
    <w:rsid w:val="00ED66E0"/>
    <w:rsid w:val="00EE1CBB"/>
    <w:rsid w:val="00EE76B8"/>
    <w:rsid w:val="00F0563A"/>
    <w:rsid w:val="00F15639"/>
    <w:rsid w:val="00F160DF"/>
    <w:rsid w:val="00F2321C"/>
    <w:rsid w:val="00F26ECC"/>
    <w:rsid w:val="00FA25D7"/>
    <w:rsid w:val="00FD3AD6"/>
    <w:rsid w:val="00FF5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  <w:style w:type="paragraph" w:styleId="a4">
    <w:name w:val="Normal (Web)"/>
    <w:basedOn w:val="a"/>
    <w:rsid w:val="00364AA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64AA2"/>
  </w:style>
  <w:style w:type="paragraph" w:customStyle="1" w:styleId="ConsPlusTitle">
    <w:name w:val="ConsPlusTitle"/>
    <w:rsid w:val="006E3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x-phmenubutton">
    <w:name w:val="x-ph__menu__button"/>
    <w:basedOn w:val="a0"/>
    <w:rsid w:val="006E3313"/>
  </w:style>
  <w:style w:type="paragraph" w:customStyle="1" w:styleId="ConsPlusNormal">
    <w:name w:val="ConsPlusNormal"/>
    <w:rsid w:val="009A47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qFormat/>
    <w:rsid w:val="00683FA6"/>
    <w:pPr>
      <w:spacing w:after="0" w:line="240" w:lineRule="auto"/>
    </w:pPr>
    <w:rPr>
      <w:rFonts w:ascii="Calibri" w:eastAsia="Calibri" w:hAnsi="Calibri" w:cs="Calibri"/>
    </w:rPr>
  </w:style>
  <w:style w:type="paragraph" w:customStyle="1" w:styleId="a5">
    <w:name w:val="подпись к объекту"/>
    <w:basedOn w:val="a"/>
    <w:next w:val="a"/>
    <w:rsid w:val="00985F33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nom_hvn@mail.ru" TargetMode="External"/><Relationship Id="rId4" Type="http://schemas.openxmlformats.org/officeDocument/2006/relationships/hyperlink" Target="http://regulation.novreg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Румянцева</dc:creator>
  <cp:lastModifiedBy>Томашевская Наталья Игоревна</cp:lastModifiedBy>
  <cp:revision>8</cp:revision>
  <cp:lastPrinted>2020-04-13T05:57:00Z</cp:lastPrinted>
  <dcterms:created xsi:type="dcterms:W3CDTF">2022-05-20T06:21:00Z</dcterms:created>
  <dcterms:modified xsi:type="dcterms:W3CDTF">2023-08-18T08:47:00Z</dcterms:modified>
</cp:coreProperties>
</file>