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071CE5">
        <w:rPr>
          <w:sz w:val="28"/>
          <w:szCs w:val="28"/>
        </w:rPr>
        <w:t>аренду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2A2668">
        <w:rPr>
          <w:sz w:val="28"/>
          <w:szCs w:val="28"/>
        </w:rPr>
        <w:t>99</w:t>
      </w:r>
      <w:r w:rsidR="00071CE5">
        <w:rPr>
          <w:sz w:val="28"/>
          <w:szCs w:val="28"/>
        </w:rPr>
        <w:t>7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</w:t>
      </w:r>
      <w:proofErr w:type="spellStart"/>
      <w:r w:rsidR="00E036A9">
        <w:rPr>
          <w:sz w:val="28"/>
          <w:szCs w:val="28"/>
        </w:rPr>
        <w:t>кв.м</w:t>
      </w:r>
      <w:proofErr w:type="spellEnd"/>
      <w:r w:rsidR="00E036A9">
        <w:rPr>
          <w:sz w:val="28"/>
          <w:szCs w:val="28"/>
        </w:rPr>
        <w:t xml:space="preserve">., </w:t>
      </w:r>
      <w:r w:rsidR="00EE5D0A">
        <w:rPr>
          <w:sz w:val="28"/>
          <w:szCs w:val="28"/>
        </w:rPr>
        <w:t>в</w:t>
      </w:r>
      <w:r>
        <w:rPr>
          <w:sz w:val="28"/>
          <w:szCs w:val="28"/>
        </w:rPr>
        <w:t xml:space="preserve"> кадастров</w:t>
      </w:r>
      <w:r w:rsidR="00EE5D0A">
        <w:rPr>
          <w:sz w:val="28"/>
          <w:szCs w:val="28"/>
        </w:rPr>
        <w:t>ом 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071CE5">
        <w:rPr>
          <w:sz w:val="28"/>
          <w:szCs w:val="28"/>
        </w:rPr>
        <w:t>010104</w:t>
      </w:r>
      <w:r>
        <w:rPr>
          <w:sz w:val="28"/>
          <w:szCs w:val="28"/>
        </w:rPr>
        <w:t xml:space="preserve">,  для </w:t>
      </w:r>
      <w:r w:rsidR="00071CE5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, расположенного по адресу: РФ, Новгородская область, Хв</w:t>
      </w:r>
      <w:r w:rsidR="0072464C">
        <w:rPr>
          <w:sz w:val="28"/>
          <w:szCs w:val="28"/>
        </w:rPr>
        <w:t xml:space="preserve">ойнинский муниципальный округ, </w:t>
      </w:r>
      <w:proofErr w:type="spellStart"/>
      <w:r w:rsidR="00071CE5">
        <w:rPr>
          <w:sz w:val="28"/>
          <w:szCs w:val="28"/>
        </w:rPr>
        <w:t>р.п</w:t>
      </w:r>
      <w:proofErr w:type="spellEnd"/>
      <w:r w:rsidR="00071CE5">
        <w:rPr>
          <w:sz w:val="28"/>
          <w:szCs w:val="28"/>
        </w:rPr>
        <w:t>. Хвойная, ул. Мелиораторов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Адрес и способ подачи заявлений: заявление о намерении участвовать в аукционе по предоставлению в </w:t>
      </w:r>
      <w:r w:rsidR="00071CE5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071CE5">
        <w:rPr>
          <w:sz w:val="28"/>
          <w:szCs w:val="28"/>
        </w:rPr>
        <w:t>0</w:t>
      </w:r>
      <w:r w:rsidR="00707457">
        <w:rPr>
          <w:sz w:val="28"/>
          <w:szCs w:val="28"/>
        </w:rPr>
        <w:t>3</w:t>
      </w:r>
      <w:bookmarkStart w:id="0" w:name="_GoBack"/>
      <w:bookmarkEnd w:id="0"/>
      <w:r w:rsidR="00071CE5">
        <w:rPr>
          <w:sz w:val="28"/>
          <w:szCs w:val="28"/>
        </w:rPr>
        <w:t xml:space="preserve"> марта 2025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A0"/>
    <w:rsid w:val="00007A2C"/>
    <w:rsid w:val="0002058E"/>
    <w:rsid w:val="00071CE5"/>
    <w:rsid w:val="00072CC9"/>
    <w:rsid w:val="000F20FA"/>
    <w:rsid w:val="0017092D"/>
    <w:rsid w:val="00181D87"/>
    <w:rsid w:val="002A2668"/>
    <w:rsid w:val="00393BDA"/>
    <w:rsid w:val="003A5967"/>
    <w:rsid w:val="003D7A36"/>
    <w:rsid w:val="004449BC"/>
    <w:rsid w:val="00490DAA"/>
    <w:rsid w:val="00497308"/>
    <w:rsid w:val="004D75EA"/>
    <w:rsid w:val="005060D9"/>
    <w:rsid w:val="00533A28"/>
    <w:rsid w:val="00544397"/>
    <w:rsid w:val="0055322D"/>
    <w:rsid w:val="0059193D"/>
    <w:rsid w:val="005A1500"/>
    <w:rsid w:val="005E69DF"/>
    <w:rsid w:val="005F7F5B"/>
    <w:rsid w:val="00690FF5"/>
    <w:rsid w:val="006B48DB"/>
    <w:rsid w:val="00707457"/>
    <w:rsid w:val="00720C1F"/>
    <w:rsid w:val="0072464C"/>
    <w:rsid w:val="007458EC"/>
    <w:rsid w:val="00780BCF"/>
    <w:rsid w:val="007B74B9"/>
    <w:rsid w:val="00865CCF"/>
    <w:rsid w:val="008720E8"/>
    <w:rsid w:val="00885C80"/>
    <w:rsid w:val="0093091B"/>
    <w:rsid w:val="00954F4F"/>
    <w:rsid w:val="009D481C"/>
    <w:rsid w:val="009E5495"/>
    <w:rsid w:val="009F6149"/>
    <w:rsid w:val="00AF2878"/>
    <w:rsid w:val="00B60499"/>
    <w:rsid w:val="00BE4F95"/>
    <w:rsid w:val="00C0748B"/>
    <w:rsid w:val="00C24CB6"/>
    <w:rsid w:val="00CC1512"/>
    <w:rsid w:val="00D248E9"/>
    <w:rsid w:val="00D874A0"/>
    <w:rsid w:val="00DA73BF"/>
    <w:rsid w:val="00DB7311"/>
    <w:rsid w:val="00DF6FC3"/>
    <w:rsid w:val="00E036A9"/>
    <w:rsid w:val="00E569F4"/>
    <w:rsid w:val="00E818CB"/>
    <w:rsid w:val="00E96F21"/>
    <w:rsid w:val="00EE5D0A"/>
    <w:rsid w:val="00F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EFF6"/>
  <w15:docId w15:val="{8E9F34A5-689D-42CB-921A-987B0EF2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Косьяненко Татьяна Сергеевна</cp:lastModifiedBy>
  <cp:revision>3</cp:revision>
  <cp:lastPrinted>2025-01-30T05:48:00Z</cp:lastPrinted>
  <dcterms:created xsi:type="dcterms:W3CDTF">2025-01-30T05:48:00Z</dcterms:created>
  <dcterms:modified xsi:type="dcterms:W3CDTF">2025-01-30T06:04:00Z</dcterms:modified>
</cp:coreProperties>
</file>