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Default="00F63CC2" w:rsidP="00F63CC2">
      <w:pPr>
        <w:jc w:val="center"/>
        <w:rPr>
          <w:sz w:val="24"/>
          <w:szCs w:val="24"/>
        </w:rPr>
      </w:pPr>
      <w:r w:rsidRPr="00F63CC2">
        <w:rPr>
          <w:sz w:val="24"/>
          <w:szCs w:val="24"/>
        </w:rPr>
        <w:t>ПОЯСНИТЕЛЬНАЯ ЗАПИСКА</w:t>
      </w:r>
    </w:p>
    <w:p w:rsidR="00F63CC2" w:rsidRPr="002B395D" w:rsidRDefault="00F63CC2" w:rsidP="00F63CC2">
      <w:pPr>
        <w:jc w:val="center"/>
        <w:rPr>
          <w:sz w:val="24"/>
          <w:szCs w:val="24"/>
        </w:rPr>
      </w:pPr>
    </w:p>
    <w:p w:rsidR="002B395D" w:rsidRPr="00D22015" w:rsidRDefault="00F63CC2" w:rsidP="00D22015">
      <w:pPr>
        <w:jc w:val="center"/>
        <w:rPr>
          <w:color w:val="000000" w:themeColor="text1"/>
          <w:sz w:val="24"/>
          <w:szCs w:val="24"/>
        </w:rPr>
      </w:pPr>
      <w:r w:rsidRPr="00D22015">
        <w:rPr>
          <w:sz w:val="24"/>
          <w:szCs w:val="24"/>
        </w:rPr>
        <w:t>к</w:t>
      </w:r>
      <w:r w:rsidRPr="00D22015">
        <w:rPr>
          <w:color w:val="000000" w:themeColor="text1"/>
          <w:sz w:val="24"/>
          <w:szCs w:val="24"/>
        </w:rPr>
        <w:t xml:space="preserve"> </w:t>
      </w:r>
      <w:r w:rsidR="009561D8" w:rsidRPr="00D22015">
        <w:rPr>
          <w:color w:val="000000" w:themeColor="text1"/>
          <w:sz w:val="24"/>
          <w:szCs w:val="24"/>
        </w:rPr>
        <w:t>п</w:t>
      </w:r>
      <w:r w:rsidRPr="00D22015">
        <w:rPr>
          <w:color w:val="000000" w:themeColor="text1"/>
          <w:sz w:val="24"/>
          <w:szCs w:val="24"/>
        </w:rPr>
        <w:t>роекту постановления Администрации  Хвойнинского муниципального района</w:t>
      </w:r>
    </w:p>
    <w:p w:rsidR="00D22015" w:rsidRPr="00D22015" w:rsidRDefault="00D22015" w:rsidP="00D22015">
      <w:pPr>
        <w:pStyle w:val="Default"/>
        <w:rPr>
          <w:b/>
          <w:color w:val="auto"/>
        </w:rPr>
      </w:pPr>
      <w:r w:rsidRPr="00D22015">
        <w:rPr>
          <w:b/>
          <w:color w:val="auto"/>
        </w:rPr>
        <w:t xml:space="preserve">«Об утверждении муниципальной программы «Поддержка социально ориентированных некоммерческих организаций в </w:t>
      </w:r>
      <w:proofErr w:type="spellStart"/>
      <w:r w:rsidRPr="00D22015">
        <w:rPr>
          <w:b/>
          <w:color w:val="auto"/>
        </w:rPr>
        <w:t>Хвойнинском</w:t>
      </w:r>
      <w:proofErr w:type="spellEnd"/>
      <w:r w:rsidRPr="00D22015">
        <w:rPr>
          <w:b/>
          <w:color w:val="auto"/>
        </w:rPr>
        <w:t xml:space="preserve"> муниципальном районе на 2020-2023 годы»</w:t>
      </w:r>
    </w:p>
    <w:p w:rsidR="00A02320" w:rsidRDefault="00A02320" w:rsidP="00332645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D22015" w:rsidRPr="00926D53" w:rsidRDefault="0072173C" w:rsidP="00D22015">
      <w:pPr>
        <w:pStyle w:val="Default"/>
        <w:ind w:firstLine="708"/>
        <w:jc w:val="both"/>
      </w:pPr>
      <w:r w:rsidRPr="00926D53">
        <w:rPr>
          <w:color w:val="000000" w:themeColor="text1"/>
        </w:rPr>
        <w:t>П</w:t>
      </w:r>
      <w:r w:rsidR="00FB758F" w:rsidRPr="00926D53">
        <w:rPr>
          <w:color w:val="000000" w:themeColor="text1"/>
        </w:rPr>
        <w:t xml:space="preserve">роект постановления Администрации  </w:t>
      </w:r>
      <w:proofErr w:type="spellStart"/>
      <w:r w:rsidR="00FB758F" w:rsidRPr="00926D53">
        <w:rPr>
          <w:color w:val="000000" w:themeColor="text1"/>
        </w:rPr>
        <w:t>Хвойнинского</w:t>
      </w:r>
      <w:proofErr w:type="spellEnd"/>
      <w:r w:rsidR="00FB758F" w:rsidRPr="00926D53">
        <w:rPr>
          <w:color w:val="000000" w:themeColor="text1"/>
        </w:rPr>
        <w:t xml:space="preserve"> муниципального района </w:t>
      </w:r>
      <w:r w:rsidR="00D22015" w:rsidRPr="00926D53">
        <w:rPr>
          <w:color w:val="auto"/>
        </w:rPr>
        <w:t xml:space="preserve">«Об утверждении муниципальной программы «Поддержка социально ориентированных некоммерческих организаций в </w:t>
      </w:r>
      <w:proofErr w:type="spellStart"/>
      <w:r w:rsidR="00D22015" w:rsidRPr="00926D53">
        <w:rPr>
          <w:color w:val="auto"/>
        </w:rPr>
        <w:t>Хвойнинском</w:t>
      </w:r>
      <w:proofErr w:type="spellEnd"/>
      <w:r w:rsidR="00D22015" w:rsidRPr="00926D53">
        <w:rPr>
          <w:color w:val="auto"/>
        </w:rPr>
        <w:t xml:space="preserve"> муниципальном районе на 2020-2023 годы»</w:t>
      </w:r>
      <w:r w:rsidR="00D22015" w:rsidRPr="00926D53">
        <w:rPr>
          <w:b/>
          <w:color w:val="auto"/>
        </w:rPr>
        <w:t xml:space="preserve"> </w:t>
      </w:r>
      <w:r w:rsidR="009561D8" w:rsidRPr="00926D53">
        <w:t>(далее — проект)</w:t>
      </w:r>
      <w:r w:rsidR="009561D8" w:rsidRPr="00926D53">
        <w:rPr>
          <w:color w:val="000000" w:themeColor="text1"/>
        </w:rPr>
        <w:t xml:space="preserve">, </w:t>
      </w:r>
      <w:r w:rsidR="009561D8" w:rsidRPr="00926D53">
        <w:t xml:space="preserve">разработан </w:t>
      </w:r>
      <w:r w:rsidR="00680FB3" w:rsidRPr="00926D53">
        <w:t xml:space="preserve">с </w:t>
      </w:r>
      <w:r w:rsidRPr="00926D53">
        <w:t xml:space="preserve"> </w:t>
      </w:r>
      <w:r w:rsidR="002B395D" w:rsidRPr="00926D53">
        <w:t xml:space="preserve">целью </w:t>
      </w:r>
      <w:r w:rsidR="00D22015" w:rsidRPr="00926D53">
        <w:rPr>
          <w:color w:val="auto"/>
        </w:rPr>
        <w:t>получение СОНКО своевременной и качественной информационной поддержки, активное участие СОНКО в районных мероприятиях, ежегодная поддержка общественно-значимых проектов и программ СОНКО в различных сферах.</w:t>
      </w:r>
    </w:p>
    <w:p w:rsidR="00926D53" w:rsidRPr="00926D53" w:rsidRDefault="00926D53" w:rsidP="00926D53">
      <w:pPr>
        <w:pStyle w:val="Default"/>
        <w:jc w:val="both"/>
      </w:pPr>
      <w:r w:rsidRPr="00926D53">
        <w:t>Данная программа затрагивает интересы с</w:t>
      </w:r>
      <w:r w:rsidRPr="00926D53">
        <w:rPr>
          <w:color w:val="auto"/>
        </w:rPr>
        <w:t xml:space="preserve">оциально ориентированных некоммерческих организаций, осуществляющие свою деятельность на территории </w:t>
      </w:r>
      <w:proofErr w:type="spellStart"/>
      <w:r w:rsidRPr="00926D53">
        <w:rPr>
          <w:color w:val="auto"/>
        </w:rPr>
        <w:t>Хвойнинского</w:t>
      </w:r>
      <w:proofErr w:type="spellEnd"/>
      <w:r w:rsidRPr="00926D53">
        <w:rPr>
          <w:color w:val="auto"/>
        </w:rPr>
        <w:t xml:space="preserve"> муниципального района</w:t>
      </w:r>
      <w:r w:rsidRPr="00926D53">
        <w:t>.</w:t>
      </w:r>
    </w:p>
    <w:p w:rsidR="00CF228C" w:rsidRPr="00926D53" w:rsidRDefault="00D22015" w:rsidP="00D22015">
      <w:pPr>
        <w:pStyle w:val="Default"/>
        <w:ind w:firstLine="708"/>
        <w:jc w:val="both"/>
        <w:rPr>
          <w:color w:val="auto"/>
        </w:rPr>
      </w:pPr>
      <w:r w:rsidRPr="00926D53">
        <w:rPr>
          <w:color w:val="auto"/>
        </w:rPr>
        <w:t>На муниципальном уровне отсутствует механизм взаимодействия и поддержки некоммерческих организаций.</w:t>
      </w:r>
    </w:p>
    <w:p w:rsidR="00480425" w:rsidRPr="00926D53" w:rsidRDefault="009561D8" w:rsidP="00E3510B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926D53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926D53">
        <w:rPr>
          <w:b w:val="0"/>
          <w:color w:val="000000" w:themeColor="text1"/>
          <w:sz w:val="24"/>
          <w:szCs w:val="24"/>
        </w:rPr>
        <w:t>Администрации  Хвойнинского муниципального района.</w:t>
      </w:r>
    </w:p>
    <w:p w:rsidR="00D86FAA" w:rsidRDefault="00D86FAA" w:rsidP="00E3510B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71DBA"/>
    <w:rsid w:val="000A2F69"/>
    <w:rsid w:val="000D49AD"/>
    <w:rsid w:val="00173EFE"/>
    <w:rsid w:val="001B2DDF"/>
    <w:rsid w:val="001F6005"/>
    <w:rsid w:val="002241C5"/>
    <w:rsid w:val="002427EC"/>
    <w:rsid w:val="002B395D"/>
    <w:rsid w:val="002C2D88"/>
    <w:rsid w:val="00326039"/>
    <w:rsid w:val="00332645"/>
    <w:rsid w:val="00406BF3"/>
    <w:rsid w:val="004165E5"/>
    <w:rsid w:val="00480425"/>
    <w:rsid w:val="00495463"/>
    <w:rsid w:val="004A4A3F"/>
    <w:rsid w:val="004B0695"/>
    <w:rsid w:val="004C50D3"/>
    <w:rsid w:val="004F603C"/>
    <w:rsid w:val="00521173"/>
    <w:rsid w:val="00533511"/>
    <w:rsid w:val="0055759D"/>
    <w:rsid w:val="00592324"/>
    <w:rsid w:val="005A0C1B"/>
    <w:rsid w:val="00605D3C"/>
    <w:rsid w:val="00627EC9"/>
    <w:rsid w:val="006546D7"/>
    <w:rsid w:val="00680FB3"/>
    <w:rsid w:val="006A1D35"/>
    <w:rsid w:val="0072173C"/>
    <w:rsid w:val="007359EB"/>
    <w:rsid w:val="007744E9"/>
    <w:rsid w:val="007B1BBA"/>
    <w:rsid w:val="007B4BB6"/>
    <w:rsid w:val="007E780B"/>
    <w:rsid w:val="00867C11"/>
    <w:rsid w:val="00895E17"/>
    <w:rsid w:val="0091056A"/>
    <w:rsid w:val="00913FAC"/>
    <w:rsid w:val="00926BBE"/>
    <w:rsid w:val="00926D53"/>
    <w:rsid w:val="0094035F"/>
    <w:rsid w:val="009561D8"/>
    <w:rsid w:val="00A02320"/>
    <w:rsid w:val="00A66908"/>
    <w:rsid w:val="00AC68FE"/>
    <w:rsid w:val="00B65981"/>
    <w:rsid w:val="00B9550A"/>
    <w:rsid w:val="00BD7C57"/>
    <w:rsid w:val="00C67196"/>
    <w:rsid w:val="00CE23D4"/>
    <w:rsid w:val="00CF228C"/>
    <w:rsid w:val="00D22015"/>
    <w:rsid w:val="00D3563A"/>
    <w:rsid w:val="00D86FAA"/>
    <w:rsid w:val="00D926E5"/>
    <w:rsid w:val="00DA7F6E"/>
    <w:rsid w:val="00DB2482"/>
    <w:rsid w:val="00DB541A"/>
    <w:rsid w:val="00DD00D8"/>
    <w:rsid w:val="00DD5311"/>
    <w:rsid w:val="00E3510B"/>
    <w:rsid w:val="00EB4195"/>
    <w:rsid w:val="00EF3FC4"/>
    <w:rsid w:val="00EF6118"/>
    <w:rsid w:val="00F63CC2"/>
    <w:rsid w:val="00F64960"/>
    <w:rsid w:val="00FB3008"/>
    <w:rsid w:val="00FB532B"/>
    <w:rsid w:val="00FB758F"/>
    <w:rsid w:val="00FC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9095-C2D4-4097-9D45-01811FF7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user-pk</dc:creator>
  <cp:lastModifiedBy>Надя</cp:lastModifiedBy>
  <cp:revision>3</cp:revision>
  <cp:lastPrinted>2018-09-07T06:21:00Z</cp:lastPrinted>
  <dcterms:created xsi:type="dcterms:W3CDTF">2019-08-05T05:44:00Z</dcterms:created>
  <dcterms:modified xsi:type="dcterms:W3CDTF">2019-08-05T05:57:00Z</dcterms:modified>
</cp:coreProperties>
</file>